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2616"/>
        <w:gridCol w:w="1409"/>
        <w:gridCol w:w="1539"/>
        <w:gridCol w:w="5063"/>
      </w:tblGrid>
      <w:tr w:rsidR="00EE5E0A" w14:paraId="7D2E9ACC" w14:textId="77777777" w:rsidTr="00FD03ED">
        <w:trPr>
          <w:trHeight w:val="552"/>
        </w:trPr>
        <w:tc>
          <w:tcPr>
            <w:tcW w:w="10627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7267E789" w:rsidR="00EE5E0A" w:rsidRDefault="008567F1" w:rsidP="00B25C8D">
            <w:pPr>
              <w:jc w:val="center"/>
            </w:pPr>
            <w:r w:rsidRPr="00D74D54">
              <w:rPr>
                <w:b/>
              </w:rPr>
              <w:t xml:space="preserve">CORSO DI </w:t>
            </w:r>
            <w:r w:rsidR="001521B7">
              <w:rPr>
                <w:b/>
              </w:rPr>
              <w:t>AGGIORNAMENTO</w:t>
            </w:r>
            <w:r w:rsidR="00FD03ED">
              <w:rPr>
                <w:b/>
              </w:rPr>
              <w:t xml:space="preserve"> </w:t>
            </w:r>
            <w:r w:rsidR="003F2DFD">
              <w:rPr>
                <w:b/>
              </w:rPr>
              <w:t xml:space="preserve">PER ADDETTI AL PRIMO SOCCORSO – </w:t>
            </w:r>
            <w:r w:rsidR="00EC2AB8">
              <w:rPr>
                <w:b/>
              </w:rPr>
              <w:t>4</w:t>
            </w:r>
            <w:r w:rsidR="001521B7">
              <w:rPr>
                <w:b/>
              </w:rPr>
              <w:t>h</w:t>
            </w:r>
          </w:p>
        </w:tc>
      </w:tr>
      <w:tr w:rsidR="000C60F9" w14:paraId="4CCA55B2" w14:textId="77777777" w:rsidTr="00FD03ED">
        <w:tc>
          <w:tcPr>
            <w:tcW w:w="2616" w:type="dxa"/>
          </w:tcPr>
          <w:p w14:paraId="7FF57253" w14:textId="77777777" w:rsidR="000C60F9" w:rsidRDefault="008567F1" w:rsidP="00EE5E0A">
            <w:r>
              <w:t>DATA</w:t>
            </w:r>
          </w:p>
        </w:tc>
        <w:tc>
          <w:tcPr>
            <w:tcW w:w="1409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39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5063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FD03ED">
        <w:trPr>
          <w:trHeight w:val="408"/>
        </w:trPr>
        <w:tc>
          <w:tcPr>
            <w:tcW w:w="2616" w:type="dxa"/>
          </w:tcPr>
          <w:p w14:paraId="6BFDBD0B" w14:textId="3595479A" w:rsidR="003F2DFD" w:rsidRPr="001521B7" w:rsidRDefault="00FD62C3" w:rsidP="0097545C">
            <w:pPr>
              <w:rPr>
                <w:b/>
              </w:rPr>
            </w:pPr>
            <w:r>
              <w:rPr>
                <w:b/>
              </w:rPr>
              <w:t>10/11</w:t>
            </w:r>
            <w:r w:rsidR="00FD03ED">
              <w:rPr>
                <w:b/>
              </w:rPr>
              <w:t>/202</w:t>
            </w:r>
            <w:r w:rsidR="001521B7">
              <w:rPr>
                <w:b/>
              </w:rPr>
              <w:t>6</w:t>
            </w:r>
          </w:p>
        </w:tc>
        <w:tc>
          <w:tcPr>
            <w:tcW w:w="1409" w:type="dxa"/>
          </w:tcPr>
          <w:p w14:paraId="004A3DE5" w14:textId="053857D3" w:rsidR="003F2DFD" w:rsidRPr="00FD03ED" w:rsidRDefault="00FD03ED" w:rsidP="00EE5E0A">
            <w:pPr>
              <w:rPr>
                <w:bCs/>
              </w:rPr>
            </w:pPr>
            <w:r w:rsidRPr="00FD03ED">
              <w:rPr>
                <w:bCs/>
              </w:rPr>
              <w:t>9.00</w:t>
            </w:r>
          </w:p>
        </w:tc>
        <w:tc>
          <w:tcPr>
            <w:tcW w:w="1539" w:type="dxa"/>
          </w:tcPr>
          <w:p w14:paraId="3B352713" w14:textId="46686432" w:rsidR="003F2DFD" w:rsidRPr="00FD03ED" w:rsidRDefault="00EC2AB8" w:rsidP="00EE5E0A">
            <w:pPr>
              <w:rPr>
                <w:bCs/>
              </w:rPr>
            </w:pPr>
            <w:r>
              <w:rPr>
                <w:bCs/>
              </w:rPr>
              <w:t>13.00</w:t>
            </w:r>
          </w:p>
        </w:tc>
        <w:tc>
          <w:tcPr>
            <w:tcW w:w="5063" w:type="dxa"/>
          </w:tcPr>
          <w:p w14:paraId="16AD4F25" w14:textId="004B010E" w:rsidR="00E875A8" w:rsidRPr="00FD03ED" w:rsidRDefault="00FD03ED" w:rsidP="00EE5E0A">
            <w:pPr>
              <w:rPr>
                <w:bCs/>
              </w:rPr>
            </w:pPr>
            <w:r w:rsidRPr="00FD03ED">
              <w:rPr>
                <w:bCs/>
              </w:rPr>
              <w:t>Sala Corsi S5 srl – Via XX Settembre 30/1 Villatora di Saonara (Pd)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  <w:tr w:rsidR="00F24447" w14:paraId="5494028C" w14:textId="77777777" w:rsidTr="00E904C0">
        <w:tc>
          <w:tcPr>
            <w:tcW w:w="250" w:type="dxa"/>
          </w:tcPr>
          <w:p w14:paraId="25C7CE20" w14:textId="4D32A15B" w:rsidR="00F24447" w:rsidRDefault="00F24447" w:rsidP="00EE5E0A">
            <w:r>
              <w:t>2</w:t>
            </w:r>
          </w:p>
        </w:tc>
        <w:tc>
          <w:tcPr>
            <w:tcW w:w="1843" w:type="dxa"/>
          </w:tcPr>
          <w:p w14:paraId="7D3B69C7" w14:textId="77777777" w:rsidR="00F24447" w:rsidRDefault="00F24447" w:rsidP="00EE5E0A"/>
        </w:tc>
        <w:tc>
          <w:tcPr>
            <w:tcW w:w="1883" w:type="dxa"/>
          </w:tcPr>
          <w:p w14:paraId="6B55F46C" w14:textId="77777777" w:rsidR="00F24447" w:rsidRDefault="00F24447" w:rsidP="00EE5E0A"/>
        </w:tc>
        <w:tc>
          <w:tcPr>
            <w:tcW w:w="2086" w:type="dxa"/>
          </w:tcPr>
          <w:p w14:paraId="5B8EBA42" w14:textId="77777777" w:rsidR="00F24447" w:rsidRDefault="00F24447" w:rsidP="00EE5E0A"/>
        </w:tc>
        <w:tc>
          <w:tcPr>
            <w:tcW w:w="1656" w:type="dxa"/>
          </w:tcPr>
          <w:p w14:paraId="0D8C6CE4" w14:textId="77777777" w:rsidR="00F24447" w:rsidRDefault="00F24447" w:rsidP="00EE5E0A"/>
        </w:tc>
        <w:tc>
          <w:tcPr>
            <w:tcW w:w="2880" w:type="dxa"/>
          </w:tcPr>
          <w:p w14:paraId="5F3A246B" w14:textId="77777777" w:rsidR="00F24447" w:rsidRDefault="00F24447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718"/>
      </w:tblGrid>
      <w:tr w:rsidR="00D74D54" w14:paraId="5C0095D2" w14:textId="77777777" w:rsidTr="00FD03ED">
        <w:tc>
          <w:tcPr>
            <w:tcW w:w="10627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FD03ED">
        <w:tc>
          <w:tcPr>
            <w:tcW w:w="10627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FD03ED">
        <w:tc>
          <w:tcPr>
            <w:tcW w:w="3736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377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796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718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FD03ED">
        <w:tc>
          <w:tcPr>
            <w:tcW w:w="5225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402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FD03ED">
        <w:tc>
          <w:tcPr>
            <w:tcW w:w="4155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678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794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441"/>
        <w:gridCol w:w="3507"/>
        <w:gridCol w:w="3679"/>
      </w:tblGrid>
      <w:tr w:rsidR="00EE5E0A" w14:paraId="7D4734E7" w14:textId="77777777" w:rsidTr="00FD03ED">
        <w:tc>
          <w:tcPr>
            <w:tcW w:w="3441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07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679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FD03ED">
        <w:tc>
          <w:tcPr>
            <w:tcW w:w="3441" w:type="dxa"/>
          </w:tcPr>
          <w:p w14:paraId="2FC57E60" w14:textId="77777777" w:rsidR="00E904C0" w:rsidRDefault="00E904C0" w:rsidP="00EE5E0A"/>
          <w:p w14:paraId="468DF77A" w14:textId="03D38ACC" w:rsidR="00EE5E0A" w:rsidRDefault="00FD03ED" w:rsidP="00EB4F8A">
            <w:r>
              <w:t xml:space="preserve">€. </w:t>
            </w:r>
            <w:r w:rsidR="00EC2AB8">
              <w:t>9</w:t>
            </w:r>
            <w:r>
              <w:t>0,00 + iva</w:t>
            </w:r>
          </w:p>
        </w:tc>
        <w:tc>
          <w:tcPr>
            <w:tcW w:w="3507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679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Il sottoscritto dichiara di aver letto </w:t>
      </w:r>
      <w:proofErr w:type="gramStart"/>
      <w:r w:rsidRPr="00D74D54">
        <w:rPr>
          <w:sz w:val="16"/>
          <w:szCs w:val="16"/>
        </w:rPr>
        <w:t>l’informativa  al</w:t>
      </w:r>
      <w:proofErr w:type="gramEnd"/>
      <w:r w:rsidRPr="00D74D54">
        <w:rPr>
          <w:sz w:val="16"/>
          <w:szCs w:val="16"/>
        </w:rPr>
        <w:t xml:space="preserve">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Indicare </w:t>
      </w:r>
      <w:proofErr w:type="gramStart"/>
      <w:r w:rsidRPr="00D74D54">
        <w:rPr>
          <w:sz w:val="16"/>
          <w:szCs w:val="16"/>
        </w:rPr>
        <w:t>e-mail:…</w:t>
      </w:r>
      <w:proofErr w:type="gramEnd"/>
      <w:r w:rsidRPr="00D74D54">
        <w:rPr>
          <w:sz w:val="16"/>
          <w:szCs w:val="16"/>
        </w:rPr>
        <w:t>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</w:t>
      </w:r>
      <w:proofErr w:type="spellStart"/>
      <w:r w:rsidRPr="00E904C0">
        <w:rPr>
          <w:sz w:val="16"/>
          <w:szCs w:val="16"/>
        </w:rPr>
        <w:t>fornirLe</w:t>
      </w:r>
      <w:proofErr w:type="spellEnd"/>
      <w:r w:rsidRPr="00E904C0">
        <w:rPr>
          <w:sz w:val="16"/>
          <w:szCs w:val="16"/>
        </w:rPr>
        <w:t xml:space="preserve">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</w:t>
      </w:r>
      <w:proofErr w:type="spellStart"/>
      <w:r w:rsidRPr="00E904C0">
        <w:rPr>
          <w:sz w:val="16"/>
          <w:szCs w:val="16"/>
        </w:rPr>
        <w:t>pec</w:t>
      </w:r>
      <w:proofErr w:type="spellEnd"/>
      <w:r w:rsidRPr="00E904C0">
        <w:rPr>
          <w:sz w:val="16"/>
          <w:szCs w:val="16"/>
        </w:rPr>
        <w:t xml:space="preserve">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Dati necessari ai fini del rapporto precontrattuale: per il tempo strettamente necessario all’eventuale perfezionamento del rapporto 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</w:t>
      </w:r>
      <w:proofErr w:type="gramStart"/>
      <w:r w:rsidRPr="00E904C0">
        <w:rPr>
          <w:sz w:val="16"/>
          <w:szCs w:val="16"/>
        </w:rPr>
        <w:t>e  opposizione</w:t>
      </w:r>
      <w:proofErr w:type="gramEnd"/>
      <w:r w:rsidRPr="00E904C0">
        <w:rPr>
          <w:sz w:val="16"/>
          <w:szCs w:val="16"/>
        </w:rPr>
        <w:t xml:space="preserve">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</w:t>
      </w:r>
      <w:proofErr w:type="gramStart"/>
      <w:r w:rsidRPr="00E904C0">
        <w:rPr>
          <w:sz w:val="16"/>
          <w:szCs w:val="16"/>
        </w:rPr>
        <w:t>per  trasmetterli</w:t>
      </w:r>
      <w:proofErr w:type="gramEnd"/>
      <w:r w:rsidRPr="00E904C0">
        <w:rPr>
          <w:sz w:val="16"/>
          <w:szCs w:val="16"/>
        </w:rPr>
        <w:t xml:space="preserve">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</w:t>
      </w:r>
      <w:proofErr w:type="gramStart"/>
      <w:r w:rsidRPr="00E904C0">
        <w:rPr>
          <w:sz w:val="16"/>
          <w:szCs w:val="16"/>
        </w:rPr>
        <w:t>proporre  reclamo</w:t>
      </w:r>
      <w:proofErr w:type="gramEnd"/>
      <w:r w:rsidRPr="00E904C0">
        <w:rPr>
          <w:sz w:val="16"/>
          <w:szCs w:val="16"/>
        </w:rPr>
        <w:t xml:space="preserve">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117FF"/>
    <w:rsid w:val="0002064E"/>
    <w:rsid w:val="000319AD"/>
    <w:rsid w:val="00080252"/>
    <w:rsid w:val="000B1927"/>
    <w:rsid w:val="000C60F9"/>
    <w:rsid w:val="000C7702"/>
    <w:rsid w:val="001075DF"/>
    <w:rsid w:val="0013552B"/>
    <w:rsid w:val="00146D35"/>
    <w:rsid w:val="00150F77"/>
    <w:rsid w:val="001521B7"/>
    <w:rsid w:val="00152502"/>
    <w:rsid w:val="00160BCA"/>
    <w:rsid w:val="0017083B"/>
    <w:rsid w:val="001A0C05"/>
    <w:rsid w:val="001B220C"/>
    <w:rsid w:val="001B4BF9"/>
    <w:rsid w:val="00216781"/>
    <w:rsid w:val="00231B37"/>
    <w:rsid w:val="002352DA"/>
    <w:rsid w:val="002C4F8C"/>
    <w:rsid w:val="002F1D5F"/>
    <w:rsid w:val="002F2D85"/>
    <w:rsid w:val="003039AE"/>
    <w:rsid w:val="003070E1"/>
    <w:rsid w:val="00312B30"/>
    <w:rsid w:val="00314018"/>
    <w:rsid w:val="00317365"/>
    <w:rsid w:val="00363F17"/>
    <w:rsid w:val="00371983"/>
    <w:rsid w:val="00372DFF"/>
    <w:rsid w:val="003A530A"/>
    <w:rsid w:val="003F2DFD"/>
    <w:rsid w:val="00451440"/>
    <w:rsid w:val="00475063"/>
    <w:rsid w:val="004C1D60"/>
    <w:rsid w:val="0050163F"/>
    <w:rsid w:val="00505A1B"/>
    <w:rsid w:val="00590C73"/>
    <w:rsid w:val="005B2E62"/>
    <w:rsid w:val="005E2042"/>
    <w:rsid w:val="00616264"/>
    <w:rsid w:val="0063053E"/>
    <w:rsid w:val="00631348"/>
    <w:rsid w:val="00660710"/>
    <w:rsid w:val="00697941"/>
    <w:rsid w:val="007131DE"/>
    <w:rsid w:val="00750274"/>
    <w:rsid w:val="00751D37"/>
    <w:rsid w:val="00766C3A"/>
    <w:rsid w:val="007B71E5"/>
    <w:rsid w:val="007C1A1C"/>
    <w:rsid w:val="007F6259"/>
    <w:rsid w:val="008567F1"/>
    <w:rsid w:val="008E1C6A"/>
    <w:rsid w:val="00903840"/>
    <w:rsid w:val="009055DE"/>
    <w:rsid w:val="0096637C"/>
    <w:rsid w:val="0097545C"/>
    <w:rsid w:val="009A0CFF"/>
    <w:rsid w:val="009A783F"/>
    <w:rsid w:val="009E78FB"/>
    <w:rsid w:val="009F2663"/>
    <w:rsid w:val="00A40EAD"/>
    <w:rsid w:val="00A44CE1"/>
    <w:rsid w:val="00A5381D"/>
    <w:rsid w:val="00AA259A"/>
    <w:rsid w:val="00AB45CC"/>
    <w:rsid w:val="00AB4D6D"/>
    <w:rsid w:val="00AC5391"/>
    <w:rsid w:val="00B25C8D"/>
    <w:rsid w:val="00B30D4D"/>
    <w:rsid w:val="00BD7DA9"/>
    <w:rsid w:val="00BE1C0B"/>
    <w:rsid w:val="00BF0142"/>
    <w:rsid w:val="00C02397"/>
    <w:rsid w:val="00C3502E"/>
    <w:rsid w:val="00C6209C"/>
    <w:rsid w:val="00C67146"/>
    <w:rsid w:val="00C93EEE"/>
    <w:rsid w:val="00C947F5"/>
    <w:rsid w:val="00CB3D00"/>
    <w:rsid w:val="00CC1CE1"/>
    <w:rsid w:val="00CE2172"/>
    <w:rsid w:val="00D06999"/>
    <w:rsid w:val="00D74D54"/>
    <w:rsid w:val="00D8263B"/>
    <w:rsid w:val="00D826C5"/>
    <w:rsid w:val="00DB2D46"/>
    <w:rsid w:val="00DE6972"/>
    <w:rsid w:val="00E00AA4"/>
    <w:rsid w:val="00E04216"/>
    <w:rsid w:val="00E21986"/>
    <w:rsid w:val="00E875A8"/>
    <w:rsid w:val="00E904C0"/>
    <w:rsid w:val="00E9332C"/>
    <w:rsid w:val="00EA3B54"/>
    <w:rsid w:val="00EB4F8A"/>
    <w:rsid w:val="00EC2AB8"/>
    <w:rsid w:val="00EE5E0A"/>
    <w:rsid w:val="00EE7A81"/>
    <w:rsid w:val="00F2410A"/>
    <w:rsid w:val="00F24447"/>
    <w:rsid w:val="00F57209"/>
    <w:rsid w:val="00F652AA"/>
    <w:rsid w:val="00F65D67"/>
    <w:rsid w:val="00F66703"/>
    <w:rsid w:val="00FA11E5"/>
    <w:rsid w:val="00FB2F4C"/>
    <w:rsid w:val="00FD03ED"/>
    <w:rsid w:val="00FD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S5 srl Consulenza Integrata</cp:lastModifiedBy>
  <cp:revision>2</cp:revision>
  <cp:lastPrinted>2022-01-14T08:51:00Z</cp:lastPrinted>
  <dcterms:created xsi:type="dcterms:W3CDTF">2026-10-28T09:23:00Z</dcterms:created>
  <dcterms:modified xsi:type="dcterms:W3CDTF">2026-10-28T09:23:00Z</dcterms:modified>
</cp:coreProperties>
</file>